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6358" w14:textId="77777777" w:rsidR="007B3CCC" w:rsidRDefault="007B3CCC" w:rsidP="00704F74">
      <w:pPr>
        <w:pStyle w:val="Prrafodelista"/>
        <w:ind w:left="0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0B3BEE9B" w14:textId="77777777" w:rsidR="00394963" w:rsidRPr="00394963" w:rsidRDefault="00394963" w:rsidP="00704F74">
      <w:pPr>
        <w:pStyle w:val="Prrafodelista"/>
        <w:ind w:left="0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153D564D" w14:textId="77777777" w:rsidR="00704F74" w:rsidRDefault="00704F74" w:rsidP="00704F74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14:paraId="6D247EF8" w14:textId="77777777" w:rsidR="007B3CCC" w:rsidRDefault="00B56D37" w:rsidP="00394963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  <w:r>
        <w:rPr>
          <w:rFonts w:ascii="Verdana" w:hAnsi="Verdana"/>
          <w:b/>
          <w:sz w:val="24"/>
          <w:szCs w:val="24"/>
          <w:u w:val="single"/>
          <w:lang w:val="es-ES_tradnl"/>
        </w:rPr>
        <w:t>SOLICITUD ENTREVISTA PERSONAL CON CDTI</w:t>
      </w:r>
    </w:p>
    <w:p w14:paraId="2C27D65F" w14:textId="1AB6D1F7" w:rsidR="00B56D37" w:rsidRPr="00394963" w:rsidRDefault="00B56D37" w:rsidP="00394963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14:paraId="0F57D21B" w14:textId="77777777" w:rsidR="007B3CCC" w:rsidRDefault="007B3CCC" w:rsidP="00394963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3724163F" w14:textId="77777777" w:rsidR="00BB1970" w:rsidRPr="00394963" w:rsidRDefault="00BB1970" w:rsidP="00394963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7E7650D1" w14:textId="77777777" w:rsidR="007B3CCC" w:rsidRPr="00394963" w:rsidRDefault="007B3CCC" w:rsidP="00394963">
      <w:pPr>
        <w:pStyle w:val="Prrafodelista"/>
        <w:ind w:left="0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394963">
        <w:rPr>
          <w:rFonts w:ascii="Verdana" w:hAnsi="Verdana"/>
          <w:i/>
          <w:sz w:val="20"/>
          <w:szCs w:val="20"/>
          <w:lang w:val="es-ES_tradnl"/>
        </w:rPr>
        <w:t>Toda la información de este formulario será utilizada confidencialmente por parte de CDTI con el único propósito de preparar la reunión.</w:t>
      </w:r>
    </w:p>
    <w:p w14:paraId="1C074B47" w14:textId="77777777" w:rsidR="007B3CCC" w:rsidRPr="00394963" w:rsidRDefault="007B3CCC" w:rsidP="00394963">
      <w:p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5EDFA541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Datos del solicitante</w:t>
      </w:r>
    </w:p>
    <w:p w14:paraId="44D38CE0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Nombre entidad:</w:t>
      </w:r>
    </w:p>
    <w:p w14:paraId="02D03430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CIF entidad:</w:t>
      </w:r>
    </w:p>
    <w:p w14:paraId="086EBB81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Dirección entidad:</w:t>
      </w:r>
    </w:p>
    <w:p w14:paraId="1B1C01D5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Nombre asistente:</w:t>
      </w:r>
    </w:p>
    <w:p w14:paraId="1C7F1B2B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e-mail asistente:</w:t>
      </w:r>
    </w:p>
    <w:p w14:paraId="53420032" w14:textId="77777777"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Teléfono asistente:</w:t>
      </w:r>
    </w:p>
    <w:p w14:paraId="260E6FDF" w14:textId="77777777" w:rsidR="007B3CCC" w:rsidRPr="00394963" w:rsidRDefault="007B3CCC" w:rsidP="00394963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12E676CF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Instrumento financiación/Programa</w:t>
      </w:r>
    </w:p>
    <w:p w14:paraId="2E68B0E7" w14:textId="77777777" w:rsidR="007B3CCC" w:rsidRPr="00394963" w:rsidRDefault="007B3CCC" w:rsidP="00394963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01574F42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Resumen del proyecto</w:t>
      </w:r>
      <w:r w:rsidR="00B56D37">
        <w:rPr>
          <w:rFonts w:ascii="Verdana" w:hAnsi="Verdana"/>
          <w:b/>
          <w:sz w:val="20"/>
          <w:szCs w:val="20"/>
          <w:lang w:val="es-ES_tradnl"/>
        </w:rPr>
        <w:t xml:space="preserve"> / idea</w:t>
      </w:r>
    </w:p>
    <w:p w14:paraId="0D885971" w14:textId="77777777" w:rsidR="007B3CCC" w:rsidRPr="00394963" w:rsidRDefault="007B3CCC" w:rsidP="00BB1970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Acrónimo y Título:</w:t>
      </w:r>
    </w:p>
    <w:p w14:paraId="42DBFBF3" w14:textId="77777777" w:rsidR="007B3CCC" w:rsidRPr="00394963" w:rsidRDefault="007B3CCC" w:rsidP="00BB1970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left="1134" w:hanging="283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 xml:space="preserve">Resumen de la idea </w:t>
      </w:r>
      <w:r w:rsidRPr="00394963">
        <w:rPr>
          <w:rFonts w:ascii="Verdana" w:hAnsi="Verdana"/>
          <w:sz w:val="20"/>
          <w:szCs w:val="20"/>
          <w:lang w:val="es-ES_tradnl"/>
        </w:rPr>
        <w:t>(Descripción del nuevo producto, proceso o mejora de los mismos, con sus principales características técnicas y funcionales)</w:t>
      </w:r>
    </w:p>
    <w:p w14:paraId="0C5D6B97" w14:textId="77777777" w:rsidR="007B3CCC" w:rsidRPr="00394963" w:rsidRDefault="007B3CCC" w:rsidP="00394963">
      <w:pPr>
        <w:spacing w:after="0"/>
        <w:jc w:val="both"/>
        <w:rPr>
          <w:rFonts w:ascii="Verdana" w:hAnsi="Verdana"/>
          <w:sz w:val="20"/>
          <w:szCs w:val="20"/>
          <w:lang w:val="es-ES_tradnl"/>
        </w:rPr>
      </w:pPr>
    </w:p>
    <w:p w14:paraId="76F5349A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 xml:space="preserve">Entidad(es) participante(s) </w:t>
      </w:r>
      <w:r w:rsidRPr="00394963">
        <w:rPr>
          <w:rFonts w:ascii="Verdana" w:hAnsi="Verdana"/>
          <w:sz w:val="20"/>
          <w:szCs w:val="20"/>
          <w:lang w:val="es-ES_tradnl"/>
        </w:rPr>
        <w:t>(Identificación de los participantes  y breve descripción. Se puede adjuntar una presentación de las entidades en vez de rellenar este punto)</w:t>
      </w:r>
    </w:p>
    <w:p w14:paraId="37EFF35A" w14:textId="77777777" w:rsidR="007B3CCC" w:rsidRPr="00394963" w:rsidRDefault="007B3CCC" w:rsidP="00394963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  <w:lang w:val="es-ES_tradnl"/>
        </w:rPr>
      </w:pPr>
    </w:p>
    <w:p w14:paraId="0B57A3D5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Presupuesto estimado y duración</w:t>
      </w:r>
      <w:r w:rsidRPr="00394963">
        <w:rPr>
          <w:rFonts w:ascii="Verdana" w:hAnsi="Verdana"/>
          <w:sz w:val="20"/>
          <w:szCs w:val="20"/>
          <w:lang w:val="es-ES_tradnl"/>
        </w:rPr>
        <w:t xml:space="preserve"> (Estimación preliminar del presupuesto y de la duración del proyecto)</w:t>
      </w:r>
    </w:p>
    <w:p w14:paraId="3C34D794" w14:textId="77777777" w:rsidR="007B3CCC" w:rsidRPr="00394963" w:rsidRDefault="007B3CCC" w:rsidP="00394963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  <w:lang w:val="es-ES_tradnl"/>
        </w:rPr>
      </w:pPr>
    </w:p>
    <w:p w14:paraId="523F2141" w14:textId="77777777"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Observaciones</w:t>
      </w:r>
    </w:p>
    <w:p w14:paraId="5AEBA84F" w14:textId="77777777" w:rsidR="007B3CCC" w:rsidRPr="00394963" w:rsidRDefault="007B3CCC" w:rsidP="00394963">
      <w:pPr>
        <w:jc w:val="both"/>
        <w:rPr>
          <w:rFonts w:ascii="Verdana" w:hAnsi="Verdana"/>
          <w:sz w:val="20"/>
          <w:szCs w:val="20"/>
        </w:rPr>
      </w:pPr>
    </w:p>
    <w:p w14:paraId="1DA4B58B" w14:textId="77777777" w:rsidR="007B3CCC" w:rsidRDefault="007B3CCC" w:rsidP="00394963">
      <w:pPr>
        <w:jc w:val="both"/>
        <w:rPr>
          <w:rFonts w:ascii="Verdana" w:hAnsi="Verdana"/>
          <w:sz w:val="20"/>
          <w:szCs w:val="20"/>
        </w:rPr>
      </w:pPr>
    </w:p>
    <w:p w14:paraId="52D55CFA" w14:textId="77777777" w:rsidR="00BB1970" w:rsidRDefault="00BB1970" w:rsidP="00394963">
      <w:pPr>
        <w:jc w:val="both"/>
        <w:rPr>
          <w:rFonts w:ascii="Verdana" w:hAnsi="Verdana"/>
          <w:sz w:val="20"/>
          <w:szCs w:val="20"/>
        </w:rPr>
      </w:pPr>
    </w:p>
    <w:p w14:paraId="5E5CC799" w14:textId="77777777" w:rsidR="00BB1970" w:rsidRDefault="00BB1970" w:rsidP="00394963">
      <w:pPr>
        <w:jc w:val="both"/>
        <w:rPr>
          <w:rFonts w:ascii="Verdana" w:hAnsi="Verdana"/>
          <w:sz w:val="20"/>
          <w:szCs w:val="20"/>
        </w:rPr>
      </w:pPr>
    </w:p>
    <w:p w14:paraId="28621E30" w14:textId="77777777" w:rsidR="007B3CCC" w:rsidRPr="00394963" w:rsidRDefault="007B3CCC" w:rsidP="00394963">
      <w:pPr>
        <w:jc w:val="both"/>
        <w:rPr>
          <w:rFonts w:ascii="Verdana" w:hAnsi="Verdana"/>
          <w:sz w:val="20"/>
          <w:szCs w:val="20"/>
        </w:rPr>
      </w:pPr>
      <w:r w:rsidRPr="00394963">
        <w:rPr>
          <w:rFonts w:ascii="Verdana" w:hAnsi="Verdana"/>
          <w:sz w:val="20"/>
          <w:szCs w:val="20"/>
        </w:rPr>
        <w:t>--------------------------------------------------------------------</w:t>
      </w:r>
    </w:p>
    <w:p w14:paraId="572CD69A" w14:textId="6DBEF9B5" w:rsidR="00BB1970" w:rsidRDefault="007B3CCC" w:rsidP="00394963">
      <w:pPr>
        <w:jc w:val="both"/>
        <w:rPr>
          <w:rStyle w:val="Hipervnculo"/>
          <w:rFonts w:ascii="Verdana" w:hAnsi="Verdana"/>
          <w:sz w:val="20"/>
          <w:szCs w:val="20"/>
        </w:rPr>
      </w:pPr>
      <w:r w:rsidRPr="00394963">
        <w:rPr>
          <w:rFonts w:ascii="Verdana" w:hAnsi="Verdana"/>
          <w:sz w:val="20"/>
          <w:szCs w:val="20"/>
        </w:rPr>
        <w:t>UNA VEZ CUMPLIMENTADA LA FICHA, ROGAMOS ENVIAR POR CORREO A LA DIRECCIÓN:</w:t>
      </w:r>
      <w:r w:rsidR="00394963">
        <w:rPr>
          <w:rFonts w:ascii="Verdana" w:hAnsi="Verdana"/>
          <w:sz w:val="20"/>
          <w:szCs w:val="20"/>
        </w:rPr>
        <w:t xml:space="preserve">  </w:t>
      </w:r>
      <w:hyperlink r:id="rId7" w:history="1">
        <w:r w:rsidR="00EF23A2" w:rsidRPr="00865C15">
          <w:rPr>
            <w:rStyle w:val="Hipervnculo"/>
            <w:rFonts w:ascii="Verdana" w:hAnsi="Verdana"/>
            <w:sz w:val="20"/>
            <w:szCs w:val="20"/>
          </w:rPr>
          <w:t>cs.bizkaia@parke.eus</w:t>
        </w:r>
      </w:hyperlink>
    </w:p>
    <w:p w14:paraId="6E31B081" w14:textId="697E6880" w:rsidR="00F231B1" w:rsidRDefault="002C600F" w:rsidP="00394963">
      <w:pPr>
        <w:jc w:val="both"/>
        <w:rPr>
          <w:rFonts w:ascii="Verdana" w:hAnsi="Verdana"/>
          <w:sz w:val="20"/>
          <w:szCs w:val="20"/>
        </w:rPr>
      </w:pPr>
      <w:r w:rsidRPr="002C600F">
        <w:rPr>
          <w:rFonts w:ascii="Verdana" w:hAnsi="Verdana"/>
          <w:sz w:val="20"/>
          <w:szCs w:val="20"/>
        </w:rPr>
        <w:t>MAS INFO: 94-403.95.00.</w:t>
      </w:r>
    </w:p>
    <w:p w14:paraId="317BE5EB" w14:textId="79304607" w:rsidR="000E538B" w:rsidRDefault="000E538B" w:rsidP="00394963">
      <w:pPr>
        <w:jc w:val="both"/>
        <w:rPr>
          <w:rFonts w:ascii="Verdana" w:hAnsi="Verdana"/>
          <w:sz w:val="20"/>
          <w:szCs w:val="20"/>
        </w:rPr>
      </w:pPr>
    </w:p>
    <w:p w14:paraId="4BFB7CB1" w14:textId="09EB7FC6" w:rsidR="000E538B" w:rsidRDefault="000E538B" w:rsidP="00394963">
      <w:pPr>
        <w:jc w:val="both"/>
        <w:rPr>
          <w:rFonts w:ascii="Verdana" w:hAnsi="Verdana"/>
          <w:sz w:val="20"/>
          <w:szCs w:val="20"/>
        </w:rPr>
      </w:pPr>
    </w:p>
    <w:p w14:paraId="2A9190DE" w14:textId="0BEC75CA" w:rsidR="000E538B" w:rsidRDefault="000E538B" w:rsidP="00394963">
      <w:pPr>
        <w:jc w:val="both"/>
        <w:rPr>
          <w:rFonts w:ascii="Verdana" w:hAnsi="Verdana"/>
          <w:sz w:val="20"/>
          <w:szCs w:val="20"/>
        </w:rPr>
      </w:pPr>
    </w:p>
    <w:p w14:paraId="096F7D75" w14:textId="77777777" w:rsidR="00154443" w:rsidRDefault="00154443" w:rsidP="00394963">
      <w:pPr>
        <w:jc w:val="both"/>
        <w:rPr>
          <w:rFonts w:ascii="Verdana" w:hAnsi="Verdana"/>
          <w:sz w:val="20"/>
          <w:szCs w:val="20"/>
        </w:rPr>
      </w:pPr>
    </w:p>
    <w:p w14:paraId="711C143A" w14:textId="77777777" w:rsidR="000E538B" w:rsidRDefault="000E538B" w:rsidP="000E538B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eastAsia="eu-ES"/>
        </w:rPr>
      </w:pPr>
      <w:r>
        <w:rPr>
          <w:rFonts w:ascii="Verdana" w:hAnsi="Verdana"/>
          <w:b/>
          <w:sz w:val="24"/>
          <w:u w:val="single"/>
        </w:rPr>
        <w:t>CDTI-REKIN ELKARRIZKETA PERTSONALA IZATEKO ESKAERA</w:t>
      </w:r>
    </w:p>
    <w:p w14:paraId="1FA6D4D6" w14:textId="0F1D6669" w:rsidR="000E538B" w:rsidRDefault="000E538B" w:rsidP="000E538B">
      <w:pPr>
        <w:pStyle w:val="Prrafodelista"/>
        <w:ind w:left="0"/>
        <w:jc w:val="both"/>
        <w:rPr>
          <w:rFonts w:ascii="Verdana" w:hAnsi="Verdana"/>
          <w:b/>
          <w:sz w:val="24"/>
          <w:u w:val="single"/>
        </w:rPr>
      </w:pPr>
    </w:p>
    <w:p w14:paraId="75EE887B" w14:textId="77777777" w:rsidR="000E538B" w:rsidRDefault="000E538B" w:rsidP="000E538B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E3FCAA4" w14:textId="77777777" w:rsidR="000E538B" w:rsidRDefault="000E538B" w:rsidP="000E538B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04DD88F" w14:textId="77777777" w:rsidR="000E538B" w:rsidRDefault="000E538B" w:rsidP="000E538B">
      <w:pPr>
        <w:pStyle w:val="Prrafodelista"/>
        <w:ind w:left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</w:rPr>
        <w:t>Isilpean</w:t>
      </w:r>
      <w:proofErr w:type="spellEnd"/>
      <w:r>
        <w:rPr>
          <w:rFonts w:ascii="Verdana" w:hAnsi="Verdana"/>
          <w:i/>
          <w:sz w:val="20"/>
        </w:rPr>
        <w:t xml:space="preserve"> eta </w:t>
      </w:r>
      <w:proofErr w:type="spellStart"/>
      <w:r>
        <w:rPr>
          <w:rFonts w:ascii="Verdana" w:hAnsi="Verdana"/>
          <w:i/>
          <w:sz w:val="20"/>
        </w:rPr>
        <w:t>bilera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prestatzeko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helburu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bakarrarekin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erabiliko</w:t>
      </w:r>
      <w:proofErr w:type="spellEnd"/>
      <w:r>
        <w:rPr>
          <w:rFonts w:ascii="Verdana" w:hAnsi="Verdana"/>
          <w:i/>
          <w:sz w:val="20"/>
        </w:rPr>
        <w:t xml:space="preserve"> du </w:t>
      </w:r>
      <w:proofErr w:type="spellStart"/>
      <w:r>
        <w:rPr>
          <w:rFonts w:ascii="Verdana" w:hAnsi="Verdana"/>
          <w:i/>
          <w:sz w:val="20"/>
        </w:rPr>
        <w:t>CDTIk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inprimaki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honetan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adierazitako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informazio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guztia</w:t>
      </w:r>
      <w:proofErr w:type="spellEnd"/>
      <w:r>
        <w:rPr>
          <w:rFonts w:ascii="Verdana" w:hAnsi="Verdana"/>
          <w:i/>
          <w:sz w:val="20"/>
        </w:rPr>
        <w:t>.</w:t>
      </w:r>
    </w:p>
    <w:p w14:paraId="5579BDC4" w14:textId="77777777" w:rsidR="000E538B" w:rsidRDefault="000E538B" w:rsidP="000E538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A71DD8C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Eskatzailearen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datuak</w:t>
      </w:r>
      <w:proofErr w:type="spellEnd"/>
    </w:p>
    <w:p w14:paraId="3D4D196E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izena</w:t>
      </w:r>
      <w:proofErr w:type="spellEnd"/>
      <w:r>
        <w:rPr>
          <w:rFonts w:ascii="Verdana" w:hAnsi="Verdana"/>
          <w:b/>
          <w:sz w:val="20"/>
        </w:rPr>
        <w:t>:</w:t>
      </w:r>
    </w:p>
    <w:p w14:paraId="51D55512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IFK:</w:t>
      </w:r>
    </w:p>
    <w:p w14:paraId="002D71A7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helbidea</w:t>
      </w:r>
      <w:proofErr w:type="spellEnd"/>
      <w:r>
        <w:rPr>
          <w:rFonts w:ascii="Verdana" w:hAnsi="Verdana"/>
          <w:b/>
          <w:sz w:val="20"/>
        </w:rPr>
        <w:t>:</w:t>
      </w:r>
    </w:p>
    <w:p w14:paraId="6A6DCC89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izena</w:t>
      </w:r>
      <w:proofErr w:type="spellEnd"/>
      <w:r>
        <w:rPr>
          <w:rFonts w:ascii="Verdana" w:hAnsi="Verdana"/>
          <w:b/>
          <w:sz w:val="20"/>
        </w:rPr>
        <w:t>:</w:t>
      </w:r>
    </w:p>
    <w:p w14:paraId="114C9ECE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helbide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elektronikoa</w:t>
      </w:r>
      <w:proofErr w:type="spellEnd"/>
      <w:r>
        <w:rPr>
          <w:rFonts w:ascii="Verdana" w:hAnsi="Verdana"/>
          <w:b/>
          <w:sz w:val="20"/>
        </w:rPr>
        <w:t>:</w:t>
      </w:r>
    </w:p>
    <w:p w14:paraId="43751070" w14:textId="77777777" w:rsidR="000E538B" w:rsidRDefault="000E538B" w:rsidP="000E538B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telefonoa</w:t>
      </w:r>
      <w:proofErr w:type="spellEnd"/>
      <w:r>
        <w:rPr>
          <w:rFonts w:ascii="Verdana" w:hAnsi="Verdana"/>
          <w:b/>
          <w:sz w:val="20"/>
        </w:rPr>
        <w:t>:</w:t>
      </w:r>
    </w:p>
    <w:p w14:paraId="7D047D17" w14:textId="77777777" w:rsidR="000E538B" w:rsidRDefault="000E538B" w:rsidP="000E538B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303FC47B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Finantzaketa</w:t>
      </w:r>
      <w:proofErr w:type="spellEnd"/>
      <w:r>
        <w:rPr>
          <w:rFonts w:ascii="Verdana" w:hAnsi="Verdana"/>
          <w:b/>
          <w:sz w:val="20"/>
        </w:rPr>
        <w:t>-tresna/Programa</w:t>
      </w:r>
    </w:p>
    <w:p w14:paraId="19617688" w14:textId="77777777" w:rsidR="000E538B" w:rsidRDefault="000E538B" w:rsidP="000E538B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4B0CFCB2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Proiektuaren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edo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ideiaren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laburpena</w:t>
      </w:r>
      <w:proofErr w:type="spellEnd"/>
    </w:p>
    <w:p w14:paraId="4C4728D5" w14:textId="77777777" w:rsidR="000E538B" w:rsidRDefault="000E538B" w:rsidP="000E538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Akronimoa</w:t>
      </w:r>
      <w:proofErr w:type="spellEnd"/>
      <w:r>
        <w:rPr>
          <w:rFonts w:ascii="Verdana" w:hAnsi="Verdana"/>
          <w:b/>
          <w:sz w:val="20"/>
        </w:rPr>
        <w:t xml:space="preserve"> eta </w:t>
      </w:r>
      <w:proofErr w:type="spellStart"/>
      <w:r>
        <w:rPr>
          <w:rFonts w:ascii="Verdana" w:hAnsi="Verdana"/>
          <w:b/>
          <w:sz w:val="20"/>
        </w:rPr>
        <w:t>izenburua</w:t>
      </w:r>
      <w:proofErr w:type="spellEnd"/>
      <w:r>
        <w:rPr>
          <w:rFonts w:ascii="Verdana" w:hAnsi="Verdana"/>
          <w:b/>
          <w:sz w:val="20"/>
        </w:rPr>
        <w:t>:</w:t>
      </w:r>
    </w:p>
    <w:p w14:paraId="60F649FF" w14:textId="77777777" w:rsidR="000E538B" w:rsidRDefault="000E538B" w:rsidP="000E538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Ideiaren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laburpena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produktu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prozesu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berriaren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edota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hobekuntzaren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deskribapena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dagozkion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ezaugarri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tekniko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funtzional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nagusiekin</w:t>
      </w:r>
      <w:proofErr w:type="spellEnd"/>
      <w:r>
        <w:rPr>
          <w:rFonts w:ascii="Verdana" w:hAnsi="Verdana"/>
          <w:sz w:val="20"/>
        </w:rPr>
        <w:t>).</w:t>
      </w:r>
    </w:p>
    <w:p w14:paraId="63819493" w14:textId="77777777" w:rsidR="000E538B" w:rsidRDefault="000E538B" w:rsidP="000E538B">
      <w:pPr>
        <w:spacing w:after="0"/>
        <w:jc w:val="both"/>
        <w:rPr>
          <w:rFonts w:ascii="Verdana" w:hAnsi="Verdana"/>
          <w:sz w:val="20"/>
          <w:szCs w:val="20"/>
        </w:rPr>
      </w:pPr>
    </w:p>
    <w:p w14:paraId="7D2DBC8A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</w:t>
      </w:r>
      <w:proofErr w:type="spellEnd"/>
      <w:r>
        <w:rPr>
          <w:rFonts w:ascii="Verdana" w:hAnsi="Verdana"/>
          <w:b/>
          <w:sz w:val="20"/>
        </w:rPr>
        <w:t xml:space="preserve"> parte-</w:t>
      </w:r>
      <w:proofErr w:type="spellStart"/>
      <w:r>
        <w:rPr>
          <w:rFonts w:ascii="Verdana" w:hAnsi="Verdana"/>
          <w:b/>
          <w:sz w:val="20"/>
        </w:rPr>
        <w:t>hartzailea</w:t>
      </w:r>
      <w:proofErr w:type="spellEnd"/>
      <w:r>
        <w:rPr>
          <w:rFonts w:ascii="Verdana" w:hAnsi="Verdana"/>
          <w:b/>
          <w:sz w:val="20"/>
        </w:rPr>
        <w:t xml:space="preserve">(k) </w:t>
      </w:r>
      <w:r>
        <w:rPr>
          <w:rFonts w:ascii="Verdana" w:hAnsi="Verdana"/>
          <w:sz w:val="20"/>
        </w:rPr>
        <w:t>(parte-</w:t>
      </w:r>
      <w:proofErr w:type="spellStart"/>
      <w:r>
        <w:rPr>
          <w:rFonts w:ascii="Verdana" w:hAnsi="Verdana"/>
          <w:sz w:val="20"/>
        </w:rPr>
        <w:t>hartzaileen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identifikazioa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deskribapen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laburra</w:t>
      </w:r>
      <w:proofErr w:type="spellEnd"/>
      <w:r>
        <w:rPr>
          <w:rFonts w:ascii="Verdana" w:hAnsi="Verdana"/>
          <w:sz w:val="20"/>
        </w:rPr>
        <w:t xml:space="preserve">. Atal </w:t>
      </w:r>
      <w:proofErr w:type="spellStart"/>
      <w:r>
        <w:rPr>
          <w:rFonts w:ascii="Verdana" w:hAnsi="Verdana"/>
          <w:sz w:val="20"/>
        </w:rPr>
        <w:t>hau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bete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beharrean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erakundeen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aurkezpena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erants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daiteke</w:t>
      </w:r>
      <w:proofErr w:type="spellEnd"/>
      <w:r>
        <w:rPr>
          <w:rFonts w:ascii="Verdana" w:hAnsi="Verdana"/>
          <w:sz w:val="20"/>
        </w:rPr>
        <w:t>).</w:t>
      </w:r>
    </w:p>
    <w:p w14:paraId="5EA704F9" w14:textId="77777777" w:rsidR="000E538B" w:rsidRDefault="000E538B" w:rsidP="000E538B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4876B4A0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Aurreikusitako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aurrekontua</w:t>
      </w:r>
      <w:proofErr w:type="spellEnd"/>
      <w:r>
        <w:rPr>
          <w:rFonts w:ascii="Verdana" w:hAnsi="Verdana"/>
          <w:b/>
          <w:sz w:val="20"/>
        </w:rPr>
        <w:t xml:space="preserve"> eta </w:t>
      </w:r>
      <w:proofErr w:type="spellStart"/>
      <w:r>
        <w:rPr>
          <w:rFonts w:ascii="Verdana" w:hAnsi="Verdana"/>
          <w:b/>
          <w:sz w:val="20"/>
        </w:rPr>
        <w:t>iraupena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proiektuaren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aurrekontuaren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iraupenaren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aurreikuspena</w:t>
      </w:r>
      <w:proofErr w:type="spellEnd"/>
      <w:r>
        <w:rPr>
          <w:rFonts w:ascii="Verdana" w:hAnsi="Verdana"/>
          <w:sz w:val="20"/>
        </w:rPr>
        <w:t>).</w:t>
      </w:r>
    </w:p>
    <w:p w14:paraId="0CFC34BF" w14:textId="77777777" w:rsidR="000E538B" w:rsidRDefault="000E538B" w:rsidP="000E538B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428035F7" w14:textId="77777777" w:rsidR="000E538B" w:rsidRDefault="000E538B" w:rsidP="000E538B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Oharrak</w:t>
      </w:r>
      <w:proofErr w:type="spellEnd"/>
    </w:p>
    <w:p w14:paraId="4BA30F82" w14:textId="77777777" w:rsidR="000E538B" w:rsidRDefault="000E538B" w:rsidP="000E538B">
      <w:pPr>
        <w:jc w:val="both"/>
        <w:rPr>
          <w:rFonts w:ascii="Verdana" w:hAnsi="Verdana"/>
          <w:sz w:val="20"/>
          <w:szCs w:val="20"/>
        </w:rPr>
      </w:pPr>
    </w:p>
    <w:p w14:paraId="4996D2B5" w14:textId="77777777" w:rsidR="000E538B" w:rsidRDefault="000E538B" w:rsidP="000E538B">
      <w:pPr>
        <w:jc w:val="both"/>
        <w:rPr>
          <w:rFonts w:ascii="Verdana" w:hAnsi="Verdana"/>
          <w:sz w:val="20"/>
          <w:szCs w:val="20"/>
        </w:rPr>
      </w:pPr>
    </w:p>
    <w:p w14:paraId="3A1E337C" w14:textId="77777777" w:rsidR="000E538B" w:rsidRDefault="000E538B" w:rsidP="000E538B">
      <w:pPr>
        <w:jc w:val="both"/>
        <w:rPr>
          <w:rFonts w:ascii="Verdana" w:hAnsi="Verdana"/>
          <w:sz w:val="20"/>
          <w:szCs w:val="20"/>
        </w:rPr>
      </w:pPr>
    </w:p>
    <w:p w14:paraId="33A9EBB2" w14:textId="77777777" w:rsidR="000E538B" w:rsidRDefault="000E538B" w:rsidP="000E538B">
      <w:pPr>
        <w:jc w:val="both"/>
        <w:rPr>
          <w:rFonts w:ascii="Verdana" w:hAnsi="Verdana"/>
          <w:sz w:val="20"/>
          <w:szCs w:val="20"/>
        </w:rPr>
      </w:pPr>
    </w:p>
    <w:p w14:paraId="18C3E8BA" w14:textId="77777777" w:rsidR="000E538B" w:rsidRDefault="000E538B" w:rsidP="000E5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--------------------------------------------------------------------</w:t>
      </w:r>
    </w:p>
    <w:p w14:paraId="2EC3F1FA" w14:textId="399F0EE3" w:rsidR="000E538B" w:rsidRPr="00154443" w:rsidRDefault="000E538B" w:rsidP="000E538B">
      <w:pPr>
        <w:jc w:val="both"/>
        <w:rPr>
          <w:rStyle w:val="Hipervnculo"/>
          <w:rFonts w:ascii="Verdana" w:hAnsi="Verdana"/>
        </w:rPr>
      </w:pPr>
      <w:r w:rsidRPr="00154443">
        <w:rPr>
          <w:rFonts w:ascii="Verdana" w:hAnsi="Verdana"/>
          <w:sz w:val="20"/>
        </w:rPr>
        <w:t xml:space="preserve">BEHIN FITXA BETETA, BIDAL EZAZU HELBIDE HONETARA:  </w:t>
      </w:r>
      <w:hyperlink r:id="rId8" w:history="1">
        <w:r w:rsidR="00154443" w:rsidRPr="00154443">
          <w:rPr>
            <w:rStyle w:val="Hipervnculo"/>
            <w:rFonts w:ascii="Verdana" w:hAnsi="Verdana"/>
            <w:sz w:val="20"/>
          </w:rPr>
          <w:t>cs.</w:t>
        </w:r>
        <w:r w:rsidR="00154443" w:rsidRPr="00154443">
          <w:rPr>
            <w:rStyle w:val="Hipervnculo"/>
            <w:rFonts w:ascii="Verdana" w:hAnsi="Verdana"/>
            <w:sz w:val="20"/>
          </w:rPr>
          <w:t>bizkaia@parke.eus</w:t>
        </w:r>
      </w:hyperlink>
    </w:p>
    <w:p w14:paraId="034D278C" w14:textId="6FAA815C" w:rsidR="00F231B1" w:rsidRDefault="000E538B" w:rsidP="003949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INFORMAZIO GEHIAGO: 94-403.95.00.</w:t>
      </w:r>
      <w:bookmarkStart w:id="0" w:name="_GoBack"/>
      <w:bookmarkEnd w:id="0"/>
    </w:p>
    <w:sectPr w:rsidR="00F231B1" w:rsidSect="00D423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44F6" w14:textId="77777777" w:rsidR="00E62CD3" w:rsidRDefault="00E62CD3" w:rsidP="00D42351">
      <w:pPr>
        <w:spacing w:after="0" w:line="240" w:lineRule="auto"/>
      </w:pPr>
      <w:r>
        <w:separator/>
      </w:r>
    </w:p>
  </w:endnote>
  <w:endnote w:type="continuationSeparator" w:id="0">
    <w:p w14:paraId="030D6C04" w14:textId="77777777" w:rsidR="00E62CD3" w:rsidRDefault="00E62CD3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05A2" w14:textId="77777777" w:rsidR="00E62CD3" w:rsidRDefault="00E62CD3" w:rsidP="00D42351">
      <w:pPr>
        <w:spacing w:after="0" w:line="240" w:lineRule="auto"/>
      </w:pPr>
      <w:r>
        <w:separator/>
      </w:r>
    </w:p>
  </w:footnote>
  <w:footnote w:type="continuationSeparator" w:id="0">
    <w:p w14:paraId="1E7E4980" w14:textId="77777777" w:rsidR="00E62CD3" w:rsidRDefault="00E62CD3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DEE2" w14:textId="73B9F4C0" w:rsidR="0006218E" w:rsidRPr="00670B74" w:rsidRDefault="00B7556B" w:rsidP="0001445E">
    <w:pPr>
      <w:pStyle w:val="Encabezado"/>
      <w:jc w:val="right"/>
    </w:pPr>
    <w:r>
      <w:rPr>
        <w:noProof/>
      </w:rPr>
      <w:drawing>
        <wp:inline distT="0" distB="0" distL="0" distR="0" wp14:anchorId="03C04BDE" wp14:editId="3B87CE27">
          <wp:extent cx="1018441" cy="688603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32" cy="72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45E">
      <w:tab/>
    </w:r>
    <w:r w:rsidR="0001445E">
      <w:tab/>
      <w:t xml:space="preserve">    </w:t>
    </w:r>
    <w:r w:rsidR="0001445E">
      <w:rPr>
        <w:noProof/>
        <w:lang w:val="es-ES_tradnl" w:eastAsia="es-ES_tradnl"/>
      </w:rPr>
      <w:drawing>
        <wp:inline distT="0" distB="0" distL="0" distR="0" wp14:anchorId="0BF98D80" wp14:editId="4EE4FF79">
          <wp:extent cx="2443843" cy="387263"/>
          <wp:effectExtent l="0" t="0" r="0" b="0"/>
          <wp:docPr id="3" name="Imagen 3" descr="C:\Users\ctr\Pictures\2019 ciencia innovación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tr\Pictures\2019 ciencia innovación pequeñ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761" cy="38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AAC"/>
    <w:multiLevelType w:val="hybridMultilevel"/>
    <w:tmpl w:val="FA5096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C3"/>
    <w:multiLevelType w:val="hybridMultilevel"/>
    <w:tmpl w:val="5890F2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18A9"/>
    <w:multiLevelType w:val="hybridMultilevel"/>
    <w:tmpl w:val="8E7235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392"/>
    <w:multiLevelType w:val="hybridMultilevel"/>
    <w:tmpl w:val="AC54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93EAF"/>
    <w:multiLevelType w:val="hybridMultilevel"/>
    <w:tmpl w:val="EAFA3F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4EBD"/>
    <w:multiLevelType w:val="hybridMultilevel"/>
    <w:tmpl w:val="29AE4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078DF"/>
    <w:rsid w:val="0001445E"/>
    <w:rsid w:val="0006218E"/>
    <w:rsid w:val="00064E1A"/>
    <w:rsid w:val="0009580E"/>
    <w:rsid w:val="000E538B"/>
    <w:rsid w:val="00116A9A"/>
    <w:rsid w:val="00140CF9"/>
    <w:rsid w:val="00154443"/>
    <w:rsid w:val="00164B43"/>
    <w:rsid w:val="00182545"/>
    <w:rsid w:val="00224C51"/>
    <w:rsid w:val="00232BD9"/>
    <w:rsid w:val="00270132"/>
    <w:rsid w:val="002C600F"/>
    <w:rsid w:val="002F4FBE"/>
    <w:rsid w:val="00335E71"/>
    <w:rsid w:val="00341656"/>
    <w:rsid w:val="00345354"/>
    <w:rsid w:val="00394963"/>
    <w:rsid w:val="003C0080"/>
    <w:rsid w:val="004401C7"/>
    <w:rsid w:val="004B2A81"/>
    <w:rsid w:val="004C1D61"/>
    <w:rsid w:val="005214FF"/>
    <w:rsid w:val="00535EA2"/>
    <w:rsid w:val="00536FE2"/>
    <w:rsid w:val="005501DC"/>
    <w:rsid w:val="00554B63"/>
    <w:rsid w:val="00570CC1"/>
    <w:rsid w:val="005D3900"/>
    <w:rsid w:val="005F1AA3"/>
    <w:rsid w:val="0062489B"/>
    <w:rsid w:val="00670B74"/>
    <w:rsid w:val="0067743F"/>
    <w:rsid w:val="00704F74"/>
    <w:rsid w:val="00711442"/>
    <w:rsid w:val="007423A0"/>
    <w:rsid w:val="00755BC2"/>
    <w:rsid w:val="00764B46"/>
    <w:rsid w:val="007B3CCC"/>
    <w:rsid w:val="00821949"/>
    <w:rsid w:val="008707A8"/>
    <w:rsid w:val="0088482E"/>
    <w:rsid w:val="008B017F"/>
    <w:rsid w:val="009B546C"/>
    <w:rsid w:val="009C49B6"/>
    <w:rsid w:val="009F6038"/>
    <w:rsid w:val="009F6F7A"/>
    <w:rsid w:val="00A14C75"/>
    <w:rsid w:val="00A169B4"/>
    <w:rsid w:val="00A2708A"/>
    <w:rsid w:val="00A5708F"/>
    <w:rsid w:val="00A72DBB"/>
    <w:rsid w:val="00AA0D85"/>
    <w:rsid w:val="00AC0B00"/>
    <w:rsid w:val="00B0414C"/>
    <w:rsid w:val="00B07E8A"/>
    <w:rsid w:val="00B17C87"/>
    <w:rsid w:val="00B53EA6"/>
    <w:rsid w:val="00B56D37"/>
    <w:rsid w:val="00B7556B"/>
    <w:rsid w:val="00B909AE"/>
    <w:rsid w:val="00BA318A"/>
    <w:rsid w:val="00BB1970"/>
    <w:rsid w:val="00BD0B4F"/>
    <w:rsid w:val="00C72A9B"/>
    <w:rsid w:val="00CD32B9"/>
    <w:rsid w:val="00CE7DD0"/>
    <w:rsid w:val="00CF6E9C"/>
    <w:rsid w:val="00D42351"/>
    <w:rsid w:val="00DE2710"/>
    <w:rsid w:val="00DE71D5"/>
    <w:rsid w:val="00DF5EB2"/>
    <w:rsid w:val="00E034F9"/>
    <w:rsid w:val="00E5443A"/>
    <w:rsid w:val="00E62CD3"/>
    <w:rsid w:val="00EC5107"/>
    <w:rsid w:val="00EE1FD9"/>
    <w:rsid w:val="00EF23A2"/>
    <w:rsid w:val="00EF7D76"/>
    <w:rsid w:val="00F10EBC"/>
    <w:rsid w:val="00F231B1"/>
    <w:rsid w:val="00FC2056"/>
    <w:rsid w:val="00FC7FB4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30D433"/>
  <w15:docId w15:val="{6A3D39E5-6EFA-48BE-9C91-EB46F86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4235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42351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42351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rsid w:val="007423A0"/>
    <w:rPr>
      <w:rFonts w:cs="Times New Roman"/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23A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bizkaia@parke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.bizkaia@parke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Ainhoa Torrealdai</cp:lastModifiedBy>
  <cp:revision>5</cp:revision>
  <cp:lastPrinted>2015-04-13T10:08:00Z</cp:lastPrinted>
  <dcterms:created xsi:type="dcterms:W3CDTF">2019-11-18T16:09:00Z</dcterms:created>
  <dcterms:modified xsi:type="dcterms:W3CDTF">2019-11-19T15:16:00Z</dcterms:modified>
</cp:coreProperties>
</file>